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Тимашевск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 в граница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Кореновск - г. Тимашевск"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